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6FF8" w14:textId="77777777" w:rsidR="00053673" w:rsidRDefault="006E0E77" w:rsidP="0005367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</w:t>
      </w:r>
    </w:p>
    <w:p w14:paraId="5C380C3F" w14:textId="6B6CA4B2" w:rsidR="0028624A" w:rsidRDefault="0028624A" w:rsidP="0005367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SINDACO del</w:t>
      </w:r>
    </w:p>
    <w:p w14:paraId="2D899B54" w14:textId="0D81C1C8" w:rsidR="006E0E77" w:rsidRDefault="00053673" w:rsidP="0005367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COMUNE </w:t>
      </w:r>
      <w:r w:rsidR="004A2F66"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DI </w:t>
      </w:r>
      <w:r w:rsidR="00376C66">
        <w:rPr>
          <w:rFonts w:ascii="Garamond,Bold" w:hAnsi="Garamond,Bold" w:cs="Garamond,Bold"/>
          <w:b/>
          <w:bCs/>
          <w:color w:val="000000"/>
          <w:sz w:val="20"/>
          <w:szCs w:val="20"/>
        </w:rPr>
        <w:t>ROSORA</w:t>
      </w:r>
    </w:p>
    <w:p w14:paraId="1318B3F8" w14:textId="77777777" w:rsidR="006E0E77" w:rsidRDefault="006E0E77" w:rsidP="0005367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14:paraId="35BCEB64" w14:textId="77777777" w:rsidR="006E0E77" w:rsidRDefault="006E0E77" w:rsidP="00053673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DE644E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5EE367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7EAC90A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3D36488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68A736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687963D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13F84F3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3804444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6BC3A54" w14:textId="7F3869CE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residente in</w:t>
      </w:r>
      <w:r w:rsidR="00053673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376C66">
        <w:rPr>
          <w:rFonts w:ascii="Garamond" w:hAnsi="Garamond" w:cs="Garamond"/>
          <w:color w:val="000000"/>
          <w:sz w:val="24"/>
          <w:szCs w:val="24"/>
        </w:rPr>
        <w:t>ROSORA</w:t>
      </w:r>
      <w:r>
        <w:rPr>
          <w:rFonts w:ascii="Garamond" w:hAnsi="Garamond" w:cs="Garamond"/>
          <w:color w:val="000000"/>
          <w:sz w:val="24"/>
          <w:szCs w:val="24"/>
        </w:rPr>
        <w:t>, Via/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.________</w:t>
      </w:r>
    </w:p>
    <w:p w14:paraId="4E16568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A021A63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DBB1B49" w14:textId="02D976A9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 w:rsidR="004A2F66">
        <w:rPr>
          <w:rFonts w:ascii="Garamond" w:hAnsi="Garamond" w:cs="Garamond"/>
          <w:color w:val="000000"/>
          <w:sz w:val="24"/>
          <w:szCs w:val="24"/>
        </w:rPr>
        <w:t>0731</w:t>
      </w:r>
      <w:r>
        <w:rPr>
          <w:rFonts w:ascii="Garamond" w:hAnsi="Garamond" w:cs="Garamond"/>
          <w:color w:val="000000"/>
          <w:sz w:val="24"/>
          <w:szCs w:val="24"/>
        </w:rPr>
        <w:t>/|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14:paraId="1E1298C3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4A7B3121" w14:textId="6B8567F6"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376C66">
        <w:rPr>
          <w:rFonts w:ascii="Garamond,Bold" w:hAnsi="Garamond,Bold" w:cs="Garamond,Bold"/>
          <w:b/>
          <w:bCs/>
          <w:color w:val="000000"/>
          <w:sz w:val="24"/>
          <w:szCs w:val="24"/>
        </w:rPr>
        <w:t>ROSORA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731892F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10CB98C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6DB0CBD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28967E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C64C125" w14:textId="77777777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  <w:proofErr w:type="gramEnd"/>
    </w:p>
    <w:p w14:paraId="20527E50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C47CAF" w14:textId="055DE85B" w:rsidR="00C95613" w:rsidRDefault="0028624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93B64" wp14:editId="2B8E18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94124503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D7FCE" id="Rettangolo 3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67F01333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01D6C44" w14:textId="0444EC67" w:rsidR="00C95613" w:rsidRDefault="0028624A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82D6B" wp14:editId="2023461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177734189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1756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14:paraId="03CF0CED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392F979F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71D88776" w14:textId="6FD50FA6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4A2F66">
        <w:rPr>
          <w:rFonts w:ascii="Garamond" w:hAnsi="Garamond" w:cs="Garamond"/>
          <w:color w:val="000000"/>
          <w:sz w:val="24"/>
          <w:szCs w:val="24"/>
        </w:rPr>
        <w:t>5</w:t>
      </w:r>
      <w:r w:rsidR="00CB66DF">
        <w:rPr>
          <w:rFonts w:ascii="Garamond" w:hAnsi="Garamond" w:cs="Garamond"/>
          <w:color w:val="000000"/>
          <w:sz w:val="24"/>
          <w:szCs w:val="24"/>
        </w:rPr>
        <w:t>.</w:t>
      </w:r>
    </w:p>
    <w:p w14:paraId="1AD1A59E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77CB59A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4F3BC29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2A53A8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C329C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52798B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0B1B100F" w14:textId="78D1483C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376C66">
        <w:rPr>
          <w:rFonts w:ascii="Garamond" w:hAnsi="Garamond" w:cs="Garamond"/>
          <w:color w:val="000000"/>
          <w:sz w:val="24"/>
          <w:szCs w:val="24"/>
        </w:rPr>
        <w:t>Rosora</w:t>
      </w:r>
    </w:p>
    <w:p w14:paraId="2843C5ED" w14:textId="77777777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14:paraId="4B0CCA99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4C51D9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90CBA57" w14:textId="740C71FC" w:rsidR="006E0E77" w:rsidRDefault="00376C66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Rosora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14:paraId="585573F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614DEAAC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0530A793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69952C6" w14:textId="77777777"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7"/>
    <w:rsid w:val="00047C34"/>
    <w:rsid w:val="00053673"/>
    <w:rsid w:val="000B2F63"/>
    <w:rsid w:val="0025414B"/>
    <w:rsid w:val="0028624A"/>
    <w:rsid w:val="002E51A1"/>
    <w:rsid w:val="00333027"/>
    <w:rsid w:val="00342E31"/>
    <w:rsid w:val="00376C66"/>
    <w:rsid w:val="00390F6E"/>
    <w:rsid w:val="003C3B27"/>
    <w:rsid w:val="004579EA"/>
    <w:rsid w:val="004A2F66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12636"/>
    <w:rsid w:val="0096656B"/>
    <w:rsid w:val="00B2232A"/>
    <w:rsid w:val="00B553B4"/>
    <w:rsid w:val="00BD768E"/>
    <w:rsid w:val="00C15B84"/>
    <w:rsid w:val="00C32719"/>
    <w:rsid w:val="00C6236D"/>
    <w:rsid w:val="00C764B7"/>
    <w:rsid w:val="00C95613"/>
    <w:rsid w:val="00CB66DF"/>
    <w:rsid w:val="00D47262"/>
    <w:rsid w:val="00D9788B"/>
    <w:rsid w:val="00E0219C"/>
    <w:rsid w:val="00E2176A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DD2A"/>
  <w15:docId w15:val="{2FC99CC3-EDF7-402B-BA80-48816217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EA9F-800A-404B-811D-70E21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Zenari</dc:creator>
  <cp:lastModifiedBy>anag2</cp:lastModifiedBy>
  <cp:revision>2</cp:revision>
  <cp:lastPrinted>2019-03-25T09:35:00Z</cp:lastPrinted>
  <dcterms:created xsi:type="dcterms:W3CDTF">2025-04-14T11:40:00Z</dcterms:created>
  <dcterms:modified xsi:type="dcterms:W3CDTF">2025-04-14T11:40:00Z</dcterms:modified>
</cp:coreProperties>
</file>